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768A5" w:rsidRPr="007B6332" w:rsidTr="00E768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43A8C" w:rsidRDefault="007B6332" w:rsidP="00E768A5">
            <w:pPr>
              <w:spacing w:before="45" w:after="45" w:line="240" w:lineRule="auto"/>
              <w:ind w:left="45" w:right="4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7B6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EAADF8" wp14:editId="3520DA16">
                  <wp:extent cx="638175" cy="554355"/>
                  <wp:effectExtent l="0" t="0" r="9525" b="0"/>
                  <wp:docPr id="2" name="Рисунок 2" descr="9873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987344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68A5" w:rsidRPr="00143A8C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Спорт</w:t>
            </w:r>
            <w:r w:rsidR="00CB73D1" w:rsidRPr="00143A8C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ивно</w:t>
            </w:r>
            <w:r w:rsidRPr="00143A8C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е развлечение</w:t>
            </w:r>
          </w:p>
          <w:p w:rsidR="00143A8C" w:rsidRDefault="00143A8C" w:rsidP="00E768A5">
            <w:pPr>
              <w:spacing w:before="45" w:after="45" w:line="240" w:lineRule="auto"/>
              <w:ind w:left="45" w:right="4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 xml:space="preserve"> «День Защитников Отечества»</w:t>
            </w:r>
            <w:r w:rsidR="00CB73D1" w:rsidRPr="00143A8C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 xml:space="preserve"> </w:t>
            </w:r>
          </w:p>
          <w:p w:rsidR="00E768A5" w:rsidRPr="007B6332" w:rsidRDefault="00CB73D1" w:rsidP="00E768A5">
            <w:pPr>
              <w:spacing w:before="45" w:after="45" w:line="240" w:lineRule="auto"/>
              <w:ind w:left="45" w:right="4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143A8C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д</w:t>
            </w:r>
            <w:r w:rsidR="00E768A5" w:rsidRPr="00143A8C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ля старших групп.</w:t>
            </w:r>
          </w:p>
        </w:tc>
      </w:tr>
      <w:tr w:rsidR="00E768A5" w:rsidRPr="007B6332" w:rsidTr="00E768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8A5" w:rsidRPr="007B6332" w:rsidRDefault="00E768A5" w:rsidP="007B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332" w:rsidRPr="007B6332" w:rsidRDefault="007B6332" w:rsidP="007B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143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проведения: 18 февраля 2015г.</w:t>
            </w:r>
          </w:p>
          <w:p w:rsidR="00E768A5" w:rsidRPr="007B6332" w:rsidRDefault="00E768A5" w:rsidP="00E7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45" w:rightFromText="45" w:vertAnchor="text" w:tblpXSpec="right" w:tblpYSpec="center"/>
              <w:tblW w:w="2400" w:type="dxa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E768A5" w:rsidRPr="007B6332" w:rsidTr="00E768A5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E768A5" w:rsidRPr="007B6332" w:rsidRDefault="00E768A5" w:rsidP="00E76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/Звучит аудиозапись марша «Триумф победителей». Дети входят в зал и останавливаются возле стульев./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ребёнок.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рубежах своей страны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тоят Отечества сыны.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зорко смотрят в темноту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кто сегодня на посту.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 ребёнок.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Встречают юности рассвет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сенью крыльев и ракет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охраняют высоту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Те, кто сегодня на посту.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Третий ребёнок.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сердцах мужающих сынов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Отвага дедов и отцов.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славят Родину свою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кто сегодня на посту.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Четвёртый ребёнок.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Несокрушимые, они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Прочней испытанной брони.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охраняют мир в ц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вету</w:t>
            </w:r>
            <w:proofErr w:type="gramStart"/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кто сегодня на посту.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отмечаем праздник День защитника Отечества. Этот день стал для россиян праздником мужчин - защитников Отечества и семейного очага. Мы поздравляем всех сильн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ых, благородных, смелых мужчин.</w:t>
            </w:r>
            <w:r w:rsidR="00CB73D1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нашем детском саду много весёлых и находчивых мальчиков.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Вас приветствуют две команды: «Солдаты» и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«Моряки» Оценивать их соревнования будут наши девочки. Прошу всех занять свои места.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B73D1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 «Приветствие».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 «Солдаты».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Мимо дома, мимо сада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шагает: раз, два, три.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российского солдата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уважением смотри.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границе и в столице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Службу он свою несёт.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российского солдата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важает весь народ.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 «Моряки».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морях и океанах,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берега вдали,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дозоре неустанно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Родные корабли.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 знаменем российским,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знаменем отцов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дут, идут отряды Отважных моряков.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 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Перетягивание каната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Солдат. 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Подарила мне коня -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Мама в день рожденья.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Конь чудесный у меня -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Просто загляденье.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горжусь своим конём,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летит как ветер.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Обгоняю я на нём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сех коней на свете.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Моряк.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Водят смело капитаны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Корабли по океанам.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Интересно плавать им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дорогам голубым.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Море любит 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умных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смелых.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ты сумеешь делом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 и смелость дока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зать,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Капитаном сможешь стать.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Ведущий.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армии юноши становятся сильными, выносливыми, смелыми и ловкими.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солдата тренировка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ачинается с утра.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Показать свою сноровку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ашим воинам пора.</w:t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РАЗМИНКА «БУДЬ ВНИМАТЕЛЬНЫМ»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/Дети выполняют движения в соответствии с текстом./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Встали смирно, подтянулись.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Руки вверх - и потянулись.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Руки в стороны, вперёд.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Делай вправо поворот.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Делай влево поворот.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Приседаем и встаём.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 руками достаём.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на месте мы шагаем,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Ноги выше поднимаем.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Стой! Раз, два.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занятия пора.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«Назови рода войск»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/Дети поочерёдно называют рода войск. Побеждает команда, игрок которой ответил последним./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времён Великой Отечественной войны наша земля ещё хранит в себе страшные клады: мины и снаряды. Чтобы их обезвре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дить, надо вывезти эти боеприпа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 далеко от жилых районов и взорвать. Какими внимательными и осторожными должны быть сапёры, чтобы снаряд не взорвался в их руках! Сможете вы быть такими же осторожными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Посмотрим.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«Сапёры»</w:t>
            </w:r>
            <w:r w:rsidR="00B82CFD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/Дети образуют две шеренги. Участники встают на расстоянии вытянутой руки.</w:t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полу по залу разложены диски - «мины». Рядом с капитанами команд - последними в шеренгах - стоят корзины. По сигналу ведущего дети (первые в шеренгах) берут по одному диску и передают их по цепочке капитанам, которые опускают «мины» в корзины. Когда диск переходит в руки второго игрока, первый в шеренге бежит за новой «миной».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Побеждает команда, собравшая больше дисков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 уронившая ни одного./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капитанов</w:t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Капитаны команд примут участие в игре «Что изменилось?». Настоящий командир должен быть очень внимательным. Перед вами на подносах разложены разные предметы. Посмотрите на них в течение одной минуты, постарайтесь их запомнить, а затем отвернитесь. Я уберу один предмет. А вы должны отг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адать, что исчезло с подноса.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Капитаны выполняют задание 3-5 раз. </w:t>
            </w:r>
          </w:p>
          <w:p w:rsidR="00B82CFD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военные могут продемонстрировать силу, ловкость, быстроту и умение преодолевать любые препятствия.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«Доставь донесение в штаб»</w:t>
            </w:r>
            <w:r w:rsidR="00B82CFD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каждой командой в конце дистанции стоит стул, на котором лежит конверт. Дети поочерёдно преодолевают полосу препятствий: проползают по-пластунски под дугами, перепрыгивают на двух ногах через гимнастические палки, пролезают в обруч, обегают вокруг стула, возвращаются к месту старта и встают в конец колонны. Последний участник, добежав до стула, берёт конверт и поднимает его вверх. Выигрывает команда, быстрее преодолевшая полосу препятс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твий.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нашего праздника поддерживают друзья. О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бъявляю конкурс болельщиков.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ИНСЦЕНИРОВКА СТИХОТВОРЕН</w:t>
            </w:r>
            <w:r w:rsidR="00227270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ИЯ «САМЫЙ НУЖНЫЙ ПАПА»    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/исп. Девочки/</w:t>
            </w:r>
          </w:p>
          <w:p w:rsidR="00227270" w:rsidRPr="007B6332" w:rsidRDefault="00E768A5" w:rsidP="00B8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большим-большим каштаном,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самой </w:t>
            </w:r>
            <w:r w:rsidR="003F5792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глубине двора.</w:t>
            </w:r>
            <w:r w:rsidR="003F5792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Собрались в кружок девчон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-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Жаркий спор</w:t>
            </w:r>
            <w:r w:rsidR="003F5792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ведут с утра. </w:t>
            </w:r>
            <w:r w:rsidR="003F5792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Говорит подружка Лена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Папа мой здесь всех главней.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теперь директор фирмы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продаже овощей!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зато когда твой пап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Полетит на самолёте,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Поведёт его пилот,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пилот - мой папа. Вот! 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заявил</w:t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Маша, </w:t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ей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ответил</w:t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Наташа:</w:t>
            </w:r>
            <w:r w:rsidR="00227270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-Что вы спорите, девча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та?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 мой печёт всем хлеб!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Иришка к ним подходит: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 правы вы совсем!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 мой хоть не директор,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уж точно нужен всем!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на самой на границе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Службу трудную несёт.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Всю страну он 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охраняет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покой наш бережёт!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27270" w:rsidRPr="007B6332" w:rsidRDefault="00227270" w:rsidP="00E768A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ПЕСНЯ.</w:t>
            </w:r>
          </w:p>
          <w:p w:rsidR="00B82CFD" w:rsidRPr="007B6332" w:rsidRDefault="00E768A5" w:rsidP="00E768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826A25"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едущий.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A25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конкурсы завершены</w:t>
            </w:r>
            <w:r w:rsidR="00B82CFD"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ручает всем участникам памятные подарки.</w:t>
            </w:r>
          </w:p>
          <w:p w:rsidR="00227270" w:rsidRPr="007B6332" w:rsidRDefault="00E768A5" w:rsidP="00E768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Ведущий.</w:t>
            </w:r>
            <w:r w:rsidRPr="007B63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воин бережёт -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Родной страны покой и славу,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на посту, и наш народ</w:t>
            </w:r>
            <w:proofErr w:type="gramStart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</w:t>
            </w:r>
            <w:proofErr w:type="gramEnd"/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ордится армией по праву.</w:t>
            </w:r>
            <w:r w:rsidRPr="007B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F2B43" w:rsidRPr="007B6332" w:rsidRDefault="008F2B43" w:rsidP="00E768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32">
              <w:rPr>
                <w:rFonts w:ascii="Times New Roman" w:hAnsi="Times New Roman" w:cs="Times New Roman"/>
                <w:sz w:val="28"/>
                <w:szCs w:val="28"/>
              </w:rPr>
              <w:t>Спокойно дети пусть растут</w:t>
            </w:r>
            <w:proofErr w:type="gramStart"/>
            <w:r w:rsidRPr="007B6332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B6332">
              <w:rPr>
                <w:rFonts w:ascii="Times New Roman" w:hAnsi="Times New Roman" w:cs="Times New Roman"/>
                <w:sz w:val="28"/>
                <w:szCs w:val="28"/>
              </w:rPr>
              <w:t xml:space="preserve"> любимой солнечной Отчизне.</w:t>
            </w:r>
            <w:r w:rsidRPr="007B6332">
              <w:rPr>
                <w:rFonts w:ascii="Times New Roman" w:hAnsi="Times New Roman" w:cs="Times New Roman"/>
                <w:sz w:val="28"/>
                <w:szCs w:val="28"/>
              </w:rPr>
              <w:br/>
              <w:t>Он охраняет мир и труд,</w:t>
            </w:r>
            <w:r w:rsidRPr="007B6332">
              <w:rPr>
                <w:rFonts w:ascii="Times New Roman" w:hAnsi="Times New Roman" w:cs="Times New Roman"/>
                <w:sz w:val="28"/>
                <w:szCs w:val="28"/>
              </w:rPr>
              <w:br/>
              <w:t>Прекрасный труд во имя жизни!</w:t>
            </w:r>
            <w:r w:rsidRPr="007B63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/Звучит аудиозапись </w:t>
            </w:r>
            <w:proofErr w:type="gramStart"/>
            <w:r w:rsidRPr="007B6332">
              <w:rPr>
                <w:rFonts w:ascii="Times New Roman" w:hAnsi="Times New Roman" w:cs="Times New Roman"/>
                <w:sz w:val="28"/>
                <w:szCs w:val="28"/>
              </w:rPr>
              <w:t>марша</w:t>
            </w:r>
            <w:proofErr w:type="gramEnd"/>
            <w:r w:rsidRPr="007B6332">
              <w:rPr>
                <w:rFonts w:ascii="Times New Roman" w:hAnsi="Times New Roman" w:cs="Times New Roman"/>
                <w:sz w:val="28"/>
                <w:szCs w:val="28"/>
              </w:rPr>
              <w:t xml:space="preserve"> дети выходят из зала./</w:t>
            </w:r>
          </w:p>
        </w:tc>
      </w:tr>
    </w:tbl>
    <w:p w:rsidR="00841A4A" w:rsidRPr="007B6332" w:rsidRDefault="00841A4A">
      <w:pPr>
        <w:rPr>
          <w:rFonts w:ascii="Times New Roman" w:hAnsi="Times New Roman" w:cs="Times New Roman"/>
          <w:sz w:val="28"/>
          <w:szCs w:val="28"/>
        </w:rPr>
      </w:pPr>
    </w:p>
    <w:p w:rsidR="005A6535" w:rsidRPr="007B6332" w:rsidRDefault="005A6535">
      <w:pPr>
        <w:rPr>
          <w:rFonts w:ascii="Times New Roman" w:hAnsi="Times New Roman" w:cs="Times New Roman"/>
          <w:sz w:val="28"/>
          <w:szCs w:val="28"/>
        </w:rPr>
      </w:pPr>
    </w:p>
    <w:p w:rsidR="005A6535" w:rsidRPr="007B6332" w:rsidRDefault="005A6535">
      <w:pPr>
        <w:rPr>
          <w:rFonts w:ascii="Times New Roman" w:hAnsi="Times New Roman" w:cs="Times New Roman"/>
          <w:sz w:val="28"/>
          <w:szCs w:val="28"/>
        </w:rPr>
      </w:pPr>
    </w:p>
    <w:p w:rsidR="005A6535" w:rsidRPr="007B6332" w:rsidRDefault="005A6535">
      <w:pPr>
        <w:rPr>
          <w:rFonts w:ascii="Times New Roman" w:hAnsi="Times New Roman" w:cs="Times New Roman"/>
          <w:sz w:val="28"/>
          <w:szCs w:val="28"/>
        </w:rPr>
      </w:pPr>
    </w:p>
    <w:p w:rsidR="005A6535" w:rsidRPr="007B6332" w:rsidRDefault="005A6535">
      <w:pPr>
        <w:rPr>
          <w:rFonts w:ascii="Times New Roman" w:hAnsi="Times New Roman" w:cs="Times New Roman"/>
          <w:sz w:val="28"/>
          <w:szCs w:val="28"/>
        </w:rPr>
      </w:pPr>
    </w:p>
    <w:p w:rsidR="005A6535" w:rsidRPr="007B6332" w:rsidRDefault="005A6535">
      <w:pPr>
        <w:rPr>
          <w:rFonts w:ascii="Times New Roman" w:hAnsi="Times New Roman" w:cs="Times New Roman"/>
          <w:sz w:val="28"/>
          <w:szCs w:val="28"/>
        </w:rPr>
      </w:pPr>
    </w:p>
    <w:p w:rsidR="00A619AE" w:rsidRDefault="00A619AE" w:rsidP="00A619AE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A619AE" w:rsidRDefault="00A619AE" w:rsidP="00A619AE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5A6535" w:rsidRPr="004D574A" w:rsidRDefault="00772B1D" w:rsidP="00F2593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7B63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B37D89" wp14:editId="39E3B9E7">
            <wp:extent cx="638175" cy="554355"/>
            <wp:effectExtent l="0" t="0" r="9525" b="0"/>
            <wp:docPr id="7" name="Рисунок 7" descr="9873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987344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</w:p>
    <w:sectPr w:rsidR="005A6535" w:rsidRPr="004D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F"/>
    <w:rsid w:val="000423E3"/>
    <w:rsid w:val="00053097"/>
    <w:rsid w:val="000D1CCD"/>
    <w:rsid w:val="00143A8C"/>
    <w:rsid w:val="00213E74"/>
    <w:rsid w:val="00227270"/>
    <w:rsid w:val="00286D05"/>
    <w:rsid w:val="002B64DC"/>
    <w:rsid w:val="003F5792"/>
    <w:rsid w:val="00471AAF"/>
    <w:rsid w:val="004B58EA"/>
    <w:rsid w:val="004C04E0"/>
    <w:rsid w:val="004D574A"/>
    <w:rsid w:val="0053369B"/>
    <w:rsid w:val="005A6535"/>
    <w:rsid w:val="005E1819"/>
    <w:rsid w:val="00637BC9"/>
    <w:rsid w:val="00680D9B"/>
    <w:rsid w:val="00696C73"/>
    <w:rsid w:val="00754DA4"/>
    <w:rsid w:val="00772B1D"/>
    <w:rsid w:val="007B6332"/>
    <w:rsid w:val="00826A25"/>
    <w:rsid w:val="00841A4A"/>
    <w:rsid w:val="008F2B43"/>
    <w:rsid w:val="009E2A21"/>
    <w:rsid w:val="009F7770"/>
    <w:rsid w:val="00A619AE"/>
    <w:rsid w:val="00A97B44"/>
    <w:rsid w:val="00AA6B9C"/>
    <w:rsid w:val="00AD2B84"/>
    <w:rsid w:val="00B82CFD"/>
    <w:rsid w:val="00BF2BBD"/>
    <w:rsid w:val="00C025C5"/>
    <w:rsid w:val="00CB73D1"/>
    <w:rsid w:val="00D963D4"/>
    <w:rsid w:val="00E05147"/>
    <w:rsid w:val="00E55700"/>
    <w:rsid w:val="00E768A5"/>
    <w:rsid w:val="00E8107D"/>
    <w:rsid w:val="00F12233"/>
    <w:rsid w:val="00F25932"/>
    <w:rsid w:val="00F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370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452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626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14356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99557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67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24" w:space="0" w:color="F586B4"/>
            <w:right w:val="none" w:sz="0" w:space="0" w:color="auto"/>
          </w:divBdr>
          <w:divsChild>
            <w:div w:id="5300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81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dns</cp:lastModifiedBy>
  <cp:revision>41</cp:revision>
  <cp:lastPrinted>2015-02-13T05:02:00Z</cp:lastPrinted>
  <dcterms:created xsi:type="dcterms:W3CDTF">2015-02-06T11:57:00Z</dcterms:created>
  <dcterms:modified xsi:type="dcterms:W3CDTF">2015-03-10T06:10:00Z</dcterms:modified>
</cp:coreProperties>
</file>